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6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</w:t>
        </w:r>
        <w:bookmarkStart w:id="0" w:name="_GoBack"/>
        <w:bookmarkEnd w:id="0"/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E62D9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B36BA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№___________ выдан  "____" ____ _______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.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________________,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проживающий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по адресу 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 выдан   "____"  ____  _______ 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 w:rsidR="007F0CBC">
        <w:rPr>
          <w:rFonts w:ascii="Georgia" w:hAnsi="Georgia"/>
          <w:color w:val="292929"/>
          <w:sz w:val="18"/>
          <w:szCs w:val="18"/>
        </w:rPr>
        <w:t>________</w:t>
      </w:r>
      <w:r w:rsidR="00B65E70" w:rsidRPr="0040373B">
        <w:rPr>
          <w:rFonts w:ascii="Georgia" w:hAnsi="Georgia"/>
          <w:color w:val="292929"/>
          <w:sz w:val="18"/>
          <w:szCs w:val="18"/>
        </w:rPr>
        <w:t>_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="00EB2C1B" w:rsidRPr="00E62D91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 w:rsidR="007F0CBC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="00EB2C1B"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="00EB2C1B"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="00EB2C1B"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E62D9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______________________________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Цвет______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>______________________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</w:t>
      </w:r>
      <w:r w:rsidR="00EB2C1B" w:rsidRPr="00E62D91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</w:t>
      </w:r>
      <w:proofErr w:type="gramStart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выданного</w:t>
      </w:r>
      <w:proofErr w:type="gramEnd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____ _____ _______ г. _______________________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 w:rsidR="007B2BA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40373B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proofErr w:type="gramStart"/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proofErr w:type="gramEnd"/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____ _____ </w:t>
      </w:r>
      <w:r w:rsidR="003B36BA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7B2BAC" w:rsidRDefault="007B2BAC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13424E" w:rsidRDefault="0013424E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B65E70" w:rsidRDefault="00B65E70" w:rsidP="0013424E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 w:rsidR="0013424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sectPr w:rsidR="00B65E70" w:rsidRPr="0040373B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82505"/>
    <w:rsid w:val="00341C74"/>
    <w:rsid w:val="003A59B3"/>
    <w:rsid w:val="003B36BA"/>
    <w:rsid w:val="0040373B"/>
    <w:rsid w:val="0054551C"/>
    <w:rsid w:val="00577C5C"/>
    <w:rsid w:val="006D4D11"/>
    <w:rsid w:val="007B2BAC"/>
    <w:rsid w:val="007F0CBC"/>
    <w:rsid w:val="007F3F72"/>
    <w:rsid w:val="0086095E"/>
    <w:rsid w:val="00933D2A"/>
    <w:rsid w:val="00976803"/>
    <w:rsid w:val="009C71B1"/>
    <w:rsid w:val="00AF0B71"/>
    <w:rsid w:val="00B3232A"/>
    <w:rsid w:val="00B65E70"/>
    <w:rsid w:val="00CF5B80"/>
    <w:rsid w:val="00D25775"/>
    <w:rsid w:val="00E62D91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uiPriority w:val="99"/>
    <w:unhideWhenUsed/>
    <w:rsid w:val="007F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uiPriority w:val="99"/>
    <w:unhideWhenUsed/>
    <w:rsid w:val="007F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govor-kupli-prodazh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3363</CharactersWithSpaces>
  <SharedDoc>false</SharedDoc>
  <HLinks>
    <vt:vector size="6" baseType="variant"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https://dogovor-kupli-prodazhi.com/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User</cp:lastModifiedBy>
  <cp:revision>2</cp:revision>
  <dcterms:created xsi:type="dcterms:W3CDTF">2021-01-07T16:56:00Z</dcterms:created>
  <dcterms:modified xsi:type="dcterms:W3CDTF">2021-01-07T16:56:00Z</dcterms:modified>
  <cp:category>документы;договора</cp:category>
</cp:coreProperties>
</file>